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C84C341" w14:textId="48EE6140" w:rsidR="00772E2C" w:rsidRPr="00772E2C" w:rsidRDefault="00772E2C" w:rsidP="00772E2C">
      <w:pPr>
        <w:pStyle w:val="Heading1"/>
        <w:rPr>
          <w:b/>
          <w:bCs/>
          <w:sz w:val="48"/>
          <w:szCs w:val="48"/>
        </w:rPr>
      </w:pPr>
      <w:r w:rsidRPr="00772E2C">
        <w:rPr>
          <w:b/>
          <w:bCs/>
          <w:sz w:val="48"/>
          <w:szCs w:val="48"/>
        </w:rPr>
        <w:t xml:space="preserve">Project </w:t>
      </w:r>
      <w:r w:rsidRPr="00772E2C">
        <w:rPr>
          <w:b/>
          <w:bCs/>
          <w:sz w:val="48"/>
          <w:szCs w:val="48"/>
        </w:rPr>
        <w:t>Deliverable 2</w:t>
      </w:r>
      <w:r w:rsidRPr="00772E2C">
        <w:rPr>
          <w:b/>
          <w:bCs/>
          <w:sz w:val="48"/>
          <w:szCs w:val="48"/>
        </w:rPr>
        <w:t xml:space="preserve"> -</w:t>
      </w:r>
    </w:p>
    <w:p w14:paraId="3C437CC4" w14:textId="77777777" w:rsidR="00772E2C" w:rsidRDefault="00772E2C" w:rsidP="00772E2C"/>
    <w:p w14:paraId="0416311D" w14:textId="77777777" w:rsidR="00772E2C" w:rsidRPr="00365496" w:rsidRDefault="00772E2C" w:rsidP="00772E2C">
      <w:pPr>
        <w:rPr>
          <w:b/>
          <w:bCs/>
          <w:u w:val="single"/>
        </w:rPr>
      </w:pPr>
      <w:r w:rsidRPr="00365496">
        <w:rPr>
          <w:b/>
          <w:bCs/>
          <w:u w:val="single"/>
        </w:rPr>
        <w:t>Group 11</w:t>
      </w:r>
    </w:p>
    <w:p w14:paraId="6266EB11" w14:textId="77777777" w:rsidR="00772E2C" w:rsidRDefault="00772E2C" w:rsidP="00772E2C">
      <w:pPr>
        <w:pStyle w:val="ListParagraph"/>
        <w:numPr>
          <w:ilvl w:val="0"/>
          <w:numId w:val="1"/>
        </w:numPr>
      </w:pPr>
      <w:r>
        <w:t>Rishi Vamshi Athinarap</w:t>
      </w:r>
    </w:p>
    <w:p w14:paraId="2154DA99" w14:textId="77777777" w:rsidR="00772E2C" w:rsidRDefault="00772E2C" w:rsidP="00772E2C">
      <w:pPr>
        <w:pStyle w:val="ListParagraph"/>
        <w:numPr>
          <w:ilvl w:val="0"/>
          <w:numId w:val="1"/>
        </w:numPr>
      </w:pPr>
      <w:r>
        <w:t xml:space="preserve">Venkata Sai Shalini </w:t>
      </w:r>
      <w:proofErr w:type="spellStart"/>
      <w:r>
        <w:t>Ganni</w:t>
      </w:r>
      <w:proofErr w:type="spellEnd"/>
    </w:p>
    <w:p w14:paraId="4F52D6E1" w14:textId="77777777" w:rsidR="00772E2C" w:rsidRDefault="00772E2C" w:rsidP="00772E2C">
      <w:pPr>
        <w:pStyle w:val="ListParagraph"/>
        <w:numPr>
          <w:ilvl w:val="0"/>
          <w:numId w:val="1"/>
        </w:numPr>
      </w:pPr>
      <w:r w:rsidRPr="00365496">
        <w:t xml:space="preserve">Siva Naga </w:t>
      </w:r>
      <w:proofErr w:type="spellStart"/>
      <w:r w:rsidRPr="00365496">
        <w:t>Rutwik</w:t>
      </w:r>
      <w:proofErr w:type="spellEnd"/>
      <w:r w:rsidRPr="00365496">
        <w:t xml:space="preserve"> Reddy </w:t>
      </w:r>
      <w:proofErr w:type="spellStart"/>
      <w:r w:rsidRPr="00365496">
        <w:t>Chintha</w:t>
      </w:r>
      <w:proofErr w:type="spellEnd"/>
    </w:p>
    <w:p w14:paraId="380A5187" w14:textId="3CC6B618" w:rsidR="00772E2C" w:rsidRDefault="00772E2C" w:rsidP="00772E2C">
      <w:pPr>
        <w:pStyle w:val="ListParagraph"/>
        <w:numPr>
          <w:ilvl w:val="0"/>
          <w:numId w:val="1"/>
        </w:numPr>
      </w:pPr>
      <w:proofErr w:type="spellStart"/>
      <w:r>
        <w:t>Darshini</w:t>
      </w:r>
      <w:proofErr w:type="spellEnd"/>
      <w:r>
        <w:t xml:space="preserve"> </w:t>
      </w:r>
      <w:proofErr w:type="spellStart"/>
      <w:r>
        <w:t>Chalumuri</w:t>
      </w:r>
      <w:proofErr w:type="spellEnd"/>
    </w:p>
    <w:p w14:paraId="1001D19E" w14:textId="77777777" w:rsidR="00772E2C" w:rsidRDefault="00772E2C" w:rsidP="00772E2C"/>
    <w:p w14:paraId="1AC77F14" w14:textId="77777777" w:rsidR="00772E2C" w:rsidRDefault="00772E2C" w:rsidP="00772E2C"/>
    <w:p w14:paraId="593237B4" w14:textId="521A9990" w:rsidR="00772E2C" w:rsidRDefault="00772E2C" w:rsidP="00772E2C">
      <w:r w:rsidRPr="00772E2C">
        <w:drawing>
          <wp:inline distT="0" distB="0" distL="0" distR="0" wp14:anchorId="6182143C" wp14:editId="125D62AC">
            <wp:extent cx="5943600" cy="3860165"/>
            <wp:effectExtent l="0" t="0" r="0" b="635"/>
            <wp:docPr id="34961732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617328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32A46" w14:textId="77777777" w:rsidR="00772E2C" w:rsidRDefault="00772E2C" w:rsidP="00772E2C"/>
    <w:p w14:paraId="58003B64" w14:textId="77777777" w:rsidR="00A86649" w:rsidRDefault="00A86649" w:rsidP="00772E2C"/>
    <w:p w14:paraId="5FD6871A" w14:textId="77777777" w:rsidR="00A86649" w:rsidRDefault="00A86649" w:rsidP="00772E2C"/>
    <w:p w14:paraId="46D0221F" w14:textId="77777777" w:rsidR="00A86649" w:rsidRDefault="00A86649" w:rsidP="00772E2C"/>
    <w:p w14:paraId="2B573A46" w14:textId="77777777" w:rsidR="00A86649" w:rsidRDefault="00A86649" w:rsidP="00772E2C"/>
    <w:p w14:paraId="17FC0518" w14:textId="77777777" w:rsidR="00A86649" w:rsidRDefault="00A86649" w:rsidP="00772E2C"/>
    <w:p w14:paraId="7AA51B29" w14:textId="77777777" w:rsidR="00A86649" w:rsidRDefault="00A86649" w:rsidP="00772E2C"/>
    <w:p w14:paraId="1DA13A01" w14:textId="77777777" w:rsidR="00A86649" w:rsidRDefault="00A86649" w:rsidP="00772E2C"/>
    <w:p w14:paraId="6B2569DE" w14:textId="77777777" w:rsidR="00A86649" w:rsidRDefault="00A86649" w:rsidP="00772E2C"/>
    <w:p w14:paraId="6B07AF42" w14:textId="77777777" w:rsidR="00A86649" w:rsidRDefault="00A86649" w:rsidP="00772E2C"/>
    <w:p w14:paraId="1CB4A5B0" w14:textId="77777777" w:rsidR="00A86649" w:rsidRDefault="00A86649" w:rsidP="00772E2C"/>
    <w:p w14:paraId="4CAF4FAA" w14:textId="77777777" w:rsidR="00A86649" w:rsidRDefault="00A86649" w:rsidP="00772E2C"/>
    <w:p w14:paraId="3C9C0A48" w14:textId="502201CA" w:rsidR="00A86649" w:rsidRPr="00E67CE0" w:rsidRDefault="00A86649" w:rsidP="00772E2C">
      <w:pPr>
        <w:rPr>
          <w:b/>
          <w:bCs/>
        </w:rPr>
      </w:pPr>
      <w:r w:rsidRPr="00E67CE0">
        <w:rPr>
          <w:b/>
          <w:bCs/>
        </w:rPr>
        <w:lastRenderedPageBreak/>
        <w:t xml:space="preserve">IAM user setup for team - </w:t>
      </w:r>
    </w:p>
    <w:p w14:paraId="321DF920" w14:textId="77777777" w:rsidR="00A86649" w:rsidRDefault="00A86649" w:rsidP="00772E2C"/>
    <w:p w14:paraId="77C351DA" w14:textId="412ABD17" w:rsidR="00772E2C" w:rsidRDefault="00A86649" w:rsidP="00772E2C">
      <w:r w:rsidRPr="00A86649">
        <w:drawing>
          <wp:inline distT="0" distB="0" distL="0" distR="0" wp14:anchorId="1FA4E649" wp14:editId="1CE03017">
            <wp:extent cx="5943600" cy="3439795"/>
            <wp:effectExtent l="0" t="0" r="0" b="1905"/>
            <wp:docPr id="21186880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688094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1CAA7" w14:textId="77777777" w:rsidR="00772E2C" w:rsidRDefault="00772E2C" w:rsidP="00772E2C"/>
    <w:p w14:paraId="6A9A1842" w14:textId="77777777" w:rsidR="0076453F" w:rsidRDefault="0076453F"/>
    <w:p w14:paraId="7DCA8248" w14:textId="4283E5D5" w:rsidR="00E67CE0" w:rsidRDefault="00E67CE0">
      <w:r w:rsidRPr="00E67CE0">
        <w:drawing>
          <wp:inline distT="0" distB="0" distL="0" distR="0" wp14:anchorId="59150341" wp14:editId="6DD43C9F">
            <wp:extent cx="5943600" cy="3393440"/>
            <wp:effectExtent l="0" t="0" r="0" b="0"/>
            <wp:docPr id="22889622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896228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6FAE1" w14:textId="77777777" w:rsidR="00E67CE0" w:rsidRDefault="00E67CE0"/>
    <w:p w14:paraId="7B777E61" w14:textId="77777777" w:rsidR="00E67CE0" w:rsidRDefault="00E67CE0"/>
    <w:p w14:paraId="3CDC4182" w14:textId="77777777" w:rsidR="00E67CE0" w:rsidRDefault="00E67CE0"/>
    <w:p w14:paraId="3449BF70" w14:textId="4E177EC1" w:rsidR="00E67CE0" w:rsidRPr="00E67CE0" w:rsidRDefault="00E67CE0">
      <w:pPr>
        <w:rPr>
          <w:b/>
          <w:bCs/>
        </w:rPr>
      </w:pPr>
      <w:r w:rsidRPr="00E67CE0">
        <w:rPr>
          <w:b/>
          <w:bCs/>
        </w:rPr>
        <w:lastRenderedPageBreak/>
        <w:t>Logged into user – ccda_project_team_</w:t>
      </w:r>
      <w:proofErr w:type="gramStart"/>
      <w:r w:rsidRPr="00E67CE0">
        <w:rPr>
          <w:b/>
          <w:bCs/>
        </w:rPr>
        <w:t>11</w:t>
      </w:r>
      <w:proofErr w:type="gramEnd"/>
    </w:p>
    <w:p w14:paraId="26C862CE" w14:textId="77777777" w:rsidR="00E67CE0" w:rsidRDefault="00E67CE0"/>
    <w:p w14:paraId="57C3396C" w14:textId="0634F0D1" w:rsidR="00E67CE0" w:rsidRDefault="00E67CE0">
      <w:r w:rsidRPr="00E67CE0">
        <w:drawing>
          <wp:inline distT="0" distB="0" distL="0" distR="0" wp14:anchorId="380748F5" wp14:editId="0F0EEC2C">
            <wp:extent cx="5943600" cy="3395980"/>
            <wp:effectExtent l="0" t="0" r="0" b="0"/>
            <wp:docPr id="18399077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907746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F75D6" w14:textId="77777777" w:rsidR="00E67CE0" w:rsidRDefault="00E67CE0"/>
    <w:p w14:paraId="0E3A9C0B" w14:textId="77777777" w:rsidR="00E67CE0" w:rsidRDefault="00E67CE0"/>
    <w:p w14:paraId="0784E377" w14:textId="20E7CF71" w:rsidR="00E67CE0" w:rsidRPr="00E67CE0" w:rsidRDefault="00E67CE0">
      <w:pPr>
        <w:rPr>
          <w:b/>
          <w:bCs/>
        </w:rPr>
      </w:pPr>
      <w:r w:rsidRPr="00E67CE0">
        <w:rPr>
          <w:b/>
          <w:bCs/>
        </w:rPr>
        <w:t xml:space="preserve">DATASET – </w:t>
      </w:r>
    </w:p>
    <w:p w14:paraId="59B2E8FD" w14:textId="77777777" w:rsidR="00E67CE0" w:rsidRDefault="00E67CE0"/>
    <w:p w14:paraId="1F8BB7F9" w14:textId="6327E04D" w:rsidR="00255822" w:rsidRDefault="00255822">
      <w:r>
        <w:t xml:space="preserve">For dataset, we are using Google’s open </w:t>
      </w:r>
      <w:r w:rsidR="007754F6">
        <w:t xml:space="preserve">images dataset, setting the type to </w:t>
      </w:r>
      <w:proofErr w:type="gramStart"/>
      <w:r w:rsidR="007754F6">
        <w:t>detection</w:t>
      </w:r>
      <w:proofErr w:type="gramEnd"/>
      <w:r w:rsidR="007754F6">
        <w:t xml:space="preserve"> and based on our scope of the project, we are searching for prelabeled plastic bag images.</w:t>
      </w:r>
    </w:p>
    <w:p w14:paraId="46D9614D" w14:textId="4AFDDD49" w:rsidR="00E67CE0" w:rsidRDefault="00255822">
      <w:r w:rsidRPr="00255822">
        <w:lastRenderedPageBreak/>
        <w:drawing>
          <wp:inline distT="0" distB="0" distL="0" distR="0" wp14:anchorId="081F190F" wp14:editId="73BD10D9">
            <wp:extent cx="5943600" cy="3719195"/>
            <wp:effectExtent l="0" t="0" r="0" b="1905"/>
            <wp:docPr id="29415646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156467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63F16" w14:textId="77777777" w:rsidR="007754F6" w:rsidRDefault="007754F6"/>
    <w:p w14:paraId="3A445200" w14:textId="45EDD1E1" w:rsidR="007754F6" w:rsidRDefault="007754F6">
      <w:r>
        <w:t xml:space="preserve">We have utilized </w:t>
      </w:r>
      <w:proofErr w:type="spellStart"/>
      <w:r>
        <w:t>fiftyone</w:t>
      </w:r>
      <w:proofErr w:type="spellEnd"/>
      <w:r>
        <w:t xml:space="preserve"> to download the dataset – </w:t>
      </w:r>
    </w:p>
    <w:p w14:paraId="5B280773" w14:textId="73A29C44" w:rsidR="007754F6" w:rsidRDefault="007754F6">
      <w:r w:rsidRPr="007754F6">
        <w:drawing>
          <wp:inline distT="0" distB="0" distL="0" distR="0" wp14:anchorId="4051CAA0" wp14:editId="160A0A46">
            <wp:extent cx="5943600" cy="1064895"/>
            <wp:effectExtent l="0" t="0" r="0" b="1905"/>
            <wp:docPr id="2132651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651" name="Picture 1" descr="A screenshot of a computer code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6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46883" w14:textId="77777777" w:rsidR="00163B91" w:rsidRDefault="00163B91"/>
    <w:p w14:paraId="4D6E39F4" w14:textId="64199B73" w:rsidR="00163B91" w:rsidRDefault="00163B91">
      <w:r>
        <w:t xml:space="preserve">Python code – </w:t>
      </w:r>
    </w:p>
    <w:p w14:paraId="68E37C8F" w14:textId="77777777" w:rsidR="00163B91" w:rsidRDefault="00163B91"/>
    <w:p w14:paraId="1490E6D8" w14:textId="3B6C71BE" w:rsidR="00163B91" w:rsidRDefault="00163B91">
      <w:r w:rsidRPr="00163B91">
        <w:lastRenderedPageBreak/>
        <w:drawing>
          <wp:inline distT="0" distB="0" distL="0" distR="0" wp14:anchorId="4A545AB1" wp14:editId="1A8E70AA">
            <wp:extent cx="5943600" cy="3731260"/>
            <wp:effectExtent l="0" t="0" r="0" b="2540"/>
            <wp:docPr id="94127140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271406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D2A2C" w14:textId="77777777" w:rsidR="00163B91" w:rsidRDefault="00163B91"/>
    <w:p w14:paraId="63C8965C" w14:textId="3BA6C46A" w:rsidR="00163B91" w:rsidRDefault="00163B91">
      <w:r>
        <w:t xml:space="preserve">Dataset downloaded – </w:t>
      </w:r>
    </w:p>
    <w:p w14:paraId="5DCB9001" w14:textId="77777777" w:rsidR="00163B91" w:rsidRDefault="00163B91"/>
    <w:p w14:paraId="6A5B2963" w14:textId="5F1DA408" w:rsidR="00163B91" w:rsidRDefault="00163B91">
      <w:r w:rsidRPr="00163B91">
        <w:drawing>
          <wp:inline distT="0" distB="0" distL="0" distR="0" wp14:anchorId="0F2AC012" wp14:editId="5AD0EBD1">
            <wp:extent cx="5943600" cy="3350260"/>
            <wp:effectExtent l="0" t="0" r="0" b="2540"/>
            <wp:docPr id="78456490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564907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7658D" w14:textId="77777777" w:rsidR="00163B91" w:rsidRDefault="00163B91"/>
    <w:p w14:paraId="09985651" w14:textId="77777777" w:rsidR="00163B91" w:rsidRDefault="00163B91"/>
    <w:p w14:paraId="55BBA55B" w14:textId="77777777" w:rsidR="00CE0948" w:rsidRDefault="00CE0948"/>
    <w:p w14:paraId="3CA1359C" w14:textId="298832BA" w:rsidR="00CE0948" w:rsidRDefault="00CE0948">
      <w:proofErr w:type="spellStart"/>
      <w:r>
        <w:lastRenderedPageBreak/>
        <w:t>Sagemaker</w:t>
      </w:r>
      <w:proofErr w:type="spellEnd"/>
      <w:r>
        <w:t xml:space="preserve"> – </w:t>
      </w:r>
    </w:p>
    <w:p w14:paraId="0739701F" w14:textId="77777777" w:rsidR="00CE0948" w:rsidRDefault="00CE0948"/>
    <w:p w14:paraId="79991770" w14:textId="682C7816" w:rsidR="00CE0948" w:rsidRDefault="00CE0948">
      <w:r>
        <w:t xml:space="preserve">Created domain for the project and user – </w:t>
      </w:r>
    </w:p>
    <w:p w14:paraId="35D12EF8" w14:textId="1AB15009" w:rsidR="00CE0948" w:rsidRDefault="00CE0948">
      <w:r w:rsidRPr="00CE0948">
        <w:drawing>
          <wp:inline distT="0" distB="0" distL="0" distR="0" wp14:anchorId="1F5837DF" wp14:editId="69A52B35">
            <wp:extent cx="5943600" cy="3517900"/>
            <wp:effectExtent l="0" t="0" r="0" b="0"/>
            <wp:docPr id="11667745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774503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BBED1" w14:textId="77777777" w:rsidR="00CE0948" w:rsidRDefault="00CE0948"/>
    <w:p w14:paraId="0F79FEDD" w14:textId="77777777" w:rsidR="00CE0948" w:rsidRDefault="00CE0948"/>
    <w:p w14:paraId="05BF9788" w14:textId="77777777" w:rsidR="00CE0948" w:rsidRDefault="00CE0948"/>
    <w:sectPr w:rsidR="00CE094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B7B5008"/>
    <w:multiLevelType w:val="hybridMultilevel"/>
    <w:tmpl w:val="08B464F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56625866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9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72E2C"/>
    <w:rsid w:val="00092992"/>
    <w:rsid w:val="00163B91"/>
    <w:rsid w:val="00255822"/>
    <w:rsid w:val="0076453F"/>
    <w:rsid w:val="00772E2C"/>
    <w:rsid w:val="007754F6"/>
    <w:rsid w:val="008C15EC"/>
    <w:rsid w:val="009527FB"/>
    <w:rsid w:val="00A86649"/>
    <w:rsid w:val="00CE0948"/>
    <w:rsid w:val="00E67CE0"/>
    <w:rsid w:val="00E840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4819E73"/>
  <w15:chartTrackingRefBased/>
  <w15:docId w15:val="{A981E8E0-7908-194A-9913-649C73DAB9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72E2C"/>
  </w:style>
  <w:style w:type="paragraph" w:styleId="Heading1">
    <w:name w:val="heading 1"/>
    <w:basedOn w:val="Normal"/>
    <w:next w:val="Normal"/>
    <w:link w:val="Heading1Char"/>
    <w:uiPriority w:val="9"/>
    <w:qFormat/>
    <w:rsid w:val="00772E2C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72E2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772E2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</TotalTime>
  <Pages>6</Pages>
  <Words>87</Words>
  <Characters>501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Rishi Vamshi Athinarap</dc:creator>
  <cp:keywords/>
  <dc:description/>
  <cp:lastModifiedBy>Rishi Vamshi Athinarap</cp:lastModifiedBy>
  <cp:revision>2</cp:revision>
  <dcterms:created xsi:type="dcterms:W3CDTF">2023-11-20T00:05:00Z</dcterms:created>
  <dcterms:modified xsi:type="dcterms:W3CDTF">2023-11-20T14:40:00Z</dcterms:modified>
</cp:coreProperties>
</file>